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4675" w14:textId="77777777" w:rsidR="00627932" w:rsidRPr="008F2D46" w:rsidRDefault="00627932" w:rsidP="00627932">
      <w:pPr>
        <w:rPr>
          <w:rFonts w:ascii="TH SarabunIT๙" w:hAnsi="TH SarabunIT๙" w:cs="TH SarabunIT๙"/>
          <w:b/>
          <w:bCs/>
          <w:sz w:val="40"/>
          <w:szCs w:val="48"/>
          <w:cs/>
        </w:rPr>
      </w:pPr>
    </w:p>
    <w:p w14:paraId="3B65D06B" w14:textId="77777777" w:rsidR="00627932" w:rsidRPr="000131FA" w:rsidRDefault="00627932" w:rsidP="006279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8F2D46">
        <w:rPr>
          <w:rFonts w:ascii="TH SarabunIT๙" w:hAnsi="TH SarabunIT๙" w:cs="TH SarabunIT๙"/>
          <w:b/>
          <w:bCs/>
          <w:sz w:val="40"/>
          <w:szCs w:val="48"/>
          <w:cs/>
        </w:rPr>
        <w:t>ข้อมูล</w:t>
      </w:r>
      <w:r w:rsidRPr="008F2D46">
        <w:rPr>
          <w:rFonts w:ascii="TH SarabunIT๙" w:hAnsi="TH SarabunIT๙" w:cs="TH SarabunIT๙" w:hint="cs"/>
          <w:b/>
          <w:bCs/>
          <w:sz w:val="40"/>
          <w:szCs w:val="48"/>
          <w:cs/>
        </w:rPr>
        <w:t>ผลการดำเนินงานในเชิงสถิติ การตั้งจุดตรวจ จุดสกัด</w:t>
      </w:r>
    </w:p>
    <w:tbl>
      <w:tblPr>
        <w:tblStyle w:val="a3"/>
        <w:tblpPr w:leftFromText="180" w:rightFromText="180" w:vertAnchor="text" w:horzAnchor="margin" w:tblpY="1029"/>
        <w:tblW w:w="13609" w:type="dxa"/>
        <w:tblLook w:val="04A0" w:firstRow="1" w:lastRow="0" w:firstColumn="1" w:lastColumn="0" w:noHBand="0" w:noVBand="1"/>
      </w:tblPr>
      <w:tblGrid>
        <w:gridCol w:w="2552"/>
        <w:gridCol w:w="1949"/>
        <w:gridCol w:w="1769"/>
        <w:gridCol w:w="1770"/>
        <w:gridCol w:w="1770"/>
        <w:gridCol w:w="1771"/>
        <w:gridCol w:w="2028"/>
      </w:tblGrid>
      <w:tr w:rsidR="00627932" w14:paraId="3D10C5FB" w14:textId="77777777" w:rsidTr="00627932">
        <w:trPr>
          <w:trHeight w:val="1278"/>
        </w:trPr>
        <w:tc>
          <w:tcPr>
            <w:tcW w:w="13609" w:type="dxa"/>
            <w:gridSpan w:val="7"/>
            <w:shd w:val="clear" w:color="auto" w:fill="BFBFBF" w:themeFill="background1" w:themeFillShade="BF"/>
            <w:vAlign w:val="center"/>
          </w:tcPr>
          <w:p w14:paraId="1C838CF3" w14:textId="77777777" w:rsidR="00627932" w:rsidRPr="008273CD" w:rsidRDefault="00627932" w:rsidP="0062793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8273C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ผลการดำเนินการในการตั้งจุดตรวจ จุดสกัด</w:t>
            </w:r>
          </w:p>
          <w:p w14:paraId="7DC3012B" w14:textId="71B9B29D" w:rsidR="00627932" w:rsidRPr="008273CD" w:rsidRDefault="00627932" w:rsidP="00627932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 w:rsidRPr="008273CD">
              <w:rPr>
                <w:rFonts w:ascii="TH SarabunIT๙" w:hAnsi="TH SarabunIT๙" w:cs="TH SarabunIT๙" w:hint="cs"/>
                <w:sz w:val="28"/>
                <w:szCs w:val="36"/>
                <w:cs/>
              </w:rPr>
              <w:t>ข้อมูล ณ</w:t>
            </w:r>
            <w:r w:rsidR="00566A6F"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 </w:t>
            </w:r>
            <w:r w:rsidRPr="008273CD"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 </w:t>
            </w:r>
            <w:r w:rsidR="00C65341">
              <w:rPr>
                <w:rFonts w:ascii="TH SarabunIT๙" w:hAnsi="TH SarabunIT๙" w:cs="TH SarabunIT๙" w:hint="cs"/>
                <w:sz w:val="28"/>
                <w:szCs w:val="36"/>
                <w:cs/>
              </w:rPr>
              <w:t>1 ธันวาคม</w:t>
            </w:r>
            <w:r w:rsidRPr="000D19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C653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627932" w14:paraId="296073E9" w14:textId="77777777" w:rsidTr="00627932">
        <w:trPr>
          <w:trHeight w:val="128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8815A9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4AB3C850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จำนวนตั้งจุด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6E188FAF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</w:t>
            </w:r>
          </w:p>
          <w:p w14:paraId="3F4D189F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การเรียกตรวจ</w:t>
            </w:r>
          </w:p>
          <w:p w14:paraId="0BB662E8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EFD1B45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พบ</w:t>
            </w:r>
          </w:p>
          <w:p w14:paraId="7F0C20B8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กระทำความผิด</w:t>
            </w:r>
          </w:p>
          <w:p w14:paraId="0F504063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4C2CE17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จำนวนออกใบสั่งเปรียบเทียบปรับ</w:t>
            </w:r>
          </w:p>
          <w:p w14:paraId="1068FDB5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26D9C8D2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ไม่พบ</w:t>
            </w:r>
          </w:p>
          <w:p w14:paraId="0BF9DF62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การกระทำผิด</w:t>
            </w:r>
          </w:p>
          <w:p w14:paraId="0BFB63D5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4631A2D1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ว่ากล่าวตักเตือน</w:t>
            </w:r>
          </w:p>
          <w:p w14:paraId="79400DDB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</w:tr>
      <w:tr w:rsidR="00627932" w14:paraId="29992688" w14:textId="77777777" w:rsidTr="00C65341">
        <w:trPr>
          <w:trHeight w:val="675"/>
        </w:trPr>
        <w:tc>
          <w:tcPr>
            <w:tcW w:w="2552" w:type="dxa"/>
            <w:vAlign w:val="center"/>
          </w:tcPr>
          <w:p w14:paraId="0ACFBB0C" w14:textId="77777777" w:rsidR="00627932" w:rsidRPr="00C65341" w:rsidRDefault="00627932" w:rsidP="0062793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6534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พฤศจิกายน 2566</w:t>
            </w:r>
          </w:p>
        </w:tc>
        <w:tc>
          <w:tcPr>
            <w:tcW w:w="1949" w:type="dxa"/>
            <w:vAlign w:val="center"/>
          </w:tcPr>
          <w:p w14:paraId="5E477C05" w14:textId="77777777" w:rsidR="00627932" w:rsidRPr="00C65341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5341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769" w:type="dxa"/>
            <w:vAlign w:val="center"/>
          </w:tcPr>
          <w:p w14:paraId="776DC2A6" w14:textId="77777777" w:rsidR="00627932" w:rsidRPr="00C65341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5341">
              <w:rPr>
                <w:rFonts w:ascii="TH SarabunIT๙" w:hAnsi="TH SarabunIT๙" w:cs="TH SarabunIT๙" w:hint="cs"/>
                <w:sz w:val="36"/>
                <w:szCs w:val="36"/>
                <w:cs/>
              </w:rPr>
              <w:t>50</w:t>
            </w:r>
          </w:p>
        </w:tc>
        <w:tc>
          <w:tcPr>
            <w:tcW w:w="1770" w:type="dxa"/>
            <w:vAlign w:val="center"/>
          </w:tcPr>
          <w:p w14:paraId="48D15DA7" w14:textId="77777777" w:rsidR="00627932" w:rsidRPr="00C65341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5341"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</w:tc>
        <w:tc>
          <w:tcPr>
            <w:tcW w:w="1770" w:type="dxa"/>
            <w:vAlign w:val="center"/>
          </w:tcPr>
          <w:p w14:paraId="2302B98B" w14:textId="173F3C21" w:rsidR="00627932" w:rsidRPr="00C65341" w:rsidRDefault="003F2B90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5341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771" w:type="dxa"/>
            <w:vAlign w:val="center"/>
          </w:tcPr>
          <w:p w14:paraId="3A94D639" w14:textId="77777777" w:rsidR="00627932" w:rsidRPr="00C65341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5341">
              <w:rPr>
                <w:rFonts w:ascii="TH SarabunIT๙" w:hAnsi="TH SarabunIT๙" w:cs="TH SarabunIT๙" w:hint="cs"/>
                <w:sz w:val="36"/>
                <w:szCs w:val="36"/>
                <w:cs/>
              </w:rPr>
              <w:t>30</w:t>
            </w:r>
          </w:p>
        </w:tc>
        <w:tc>
          <w:tcPr>
            <w:tcW w:w="2028" w:type="dxa"/>
            <w:vAlign w:val="center"/>
          </w:tcPr>
          <w:p w14:paraId="7AEB228B" w14:textId="77777777" w:rsidR="00627932" w:rsidRPr="00C65341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65341"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</w:tc>
      </w:tr>
    </w:tbl>
    <w:p w14:paraId="7290A907" w14:textId="441C66FC" w:rsidR="00101121" w:rsidRDefault="00627932" w:rsidP="006279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  <w:sectPr w:rsidR="00101121" w:rsidSect="006167A0">
          <w:type w:val="continuous"/>
          <w:pgSz w:w="15840" w:h="12240" w:orient="landscape"/>
          <w:pgMar w:top="567" w:right="1440" w:bottom="284" w:left="1440" w:header="709" w:footer="709" w:gutter="0"/>
          <w:cols w:space="708"/>
          <w:docGrid w:linePitch="360"/>
        </w:sectPr>
      </w:pP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7</w:t>
      </w: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40"/>
        </w:rPr>
        <w:t xml:space="preserve"> </w:t>
      </w: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>สถานีตำรวจนครบาลคลองตั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น</w:t>
      </w:r>
    </w:p>
    <w:p w14:paraId="6A9196E0" w14:textId="10A7B49B" w:rsidR="008273CD" w:rsidRDefault="007B5B9A" w:rsidP="006279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  <w:lang w:val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99AD1B" wp14:editId="7EC57C34">
                <wp:simplePos x="0" y="0"/>
                <wp:positionH relativeFrom="column">
                  <wp:posOffset>5676900</wp:posOffset>
                </wp:positionH>
                <wp:positionV relativeFrom="paragraph">
                  <wp:posOffset>2733675</wp:posOffset>
                </wp:positionV>
                <wp:extent cx="2571115" cy="1184275"/>
                <wp:effectExtent l="0" t="0" r="0" b="0"/>
                <wp:wrapNone/>
                <wp:docPr id="234969062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115" cy="1184275"/>
                          <a:chOff x="0" y="0"/>
                          <a:chExt cx="2571115" cy="1184275"/>
                        </a:xfrm>
                      </wpg:grpSpPr>
                      <wps:wsp>
                        <wps:cNvPr id="485713334" name="กล่องข้อความ 1"/>
                        <wps:cNvSpPr txBox="1"/>
                        <wps:spPr>
                          <a:xfrm>
                            <a:off x="0" y="0"/>
                            <a:ext cx="2571115" cy="1184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9A63B6D" w14:textId="69AD45E2" w:rsidR="00421AB0" w:rsidRDefault="002E092A" w:rsidP="00421AB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kern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ตรวจแล้วถูกต้อง</w:t>
                              </w:r>
                            </w:p>
                            <w:p w14:paraId="5942A0D5" w14:textId="34743FBD" w:rsidR="00421AB0" w:rsidRDefault="00421AB0" w:rsidP="00421AB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</w:t>
                              </w:r>
                              <w:r w:rsidR="002E092A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ันตำรวจเอก </w:t>
                              </w:r>
                            </w:p>
                            <w:p w14:paraId="6C20FC38" w14:textId="02CE03CB" w:rsidR="00421AB0" w:rsidRDefault="002E092A" w:rsidP="00421AB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( วชิรากรณ์  วงศ์บุญ )</w:t>
                              </w:r>
                            </w:p>
                            <w:p w14:paraId="4878DF50" w14:textId="2CF41EFE" w:rsidR="00421AB0" w:rsidRDefault="002E092A" w:rsidP="00421AB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ผู้กำกับการสถานีตำรวจนครบาลคลองตัน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6767810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209550"/>
                            <a:ext cx="152971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9AD1B" id="กลุ่ม 1" o:spid="_x0000_s1026" style="position:absolute;margin-left:447pt;margin-top:215.25pt;width:202.45pt;height:93.25pt;z-index:251663360;mso-height-relative:margin" coordsize="25711,1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1" o:spid="_x0000_s1027" type="#_x0000_t202" style="position:absolute;width:25711;height:1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" filled="f" stroked="f">
                  <v:textbox style="mso-fit-shape-to-text:t">
                    <w:txbxContent>
                      <w:p w14:paraId="59A63B6D" w14:textId="69AD45E2" w:rsidR="00421AB0" w:rsidRDefault="002E092A" w:rsidP="00421AB0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kern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ตรวจแล้วถูกต้อง</w:t>
                        </w:r>
                      </w:p>
                      <w:p w14:paraId="5942A0D5" w14:textId="34743FBD" w:rsidR="00421AB0" w:rsidRDefault="00421AB0" w:rsidP="00421AB0">
                        <w:pPr>
                          <w:spacing w:after="0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พ</w:t>
                        </w:r>
                        <w:r w:rsidR="002E092A"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ันตำรวจเอก </w:t>
                        </w:r>
                      </w:p>
                      <w:p w14:paraId="6C20FC38" w14:textId="02CE03CB" w:rsidR="00421AB0" w:rsidRDefault="002E092A" w:rsidP="00421AB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( วชิรากรณ์  วงศ์บุญ )</w:t>
                        </w:r>
                      </w:p>
                      <w:p w14:paraId="4878DF50" w14:textId="2CF41EFE" w:rsidR="00421AB0" w:rsidRDefault="002E092A" w:rsidP="00421AB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ผู้กำกับการสถานีตำรวจนครบาลคลองตัน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8" type="#_x0000_t75" style="position:absolute;left:8001;top:2095;width:15297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">
                  <v:imagedata r:id="rId5" o:title="" grayscale="t"/>
                </v:shape>
              </v:group>
            </w:pict>
          </mc:Fallback>
        </mc:AlternateContent>
      </w:r>
    </w:p>
    <w:sectPr w:rsidR="008273CD" w:rsidSect="006167A0">
      <w:type w:val="continuous"/>
      <w:pgSz w:w="15840" w:h="12240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FA"/>
    <w:rsid w:val="000131FA"/>
    <w:rsid w:val="000559C8"/>
    <w:rsid w:val="000D19D0"/>
    <w:rsid w:val="00101121"/>
    <w:rsid w:val="0012511A"/>
    <w:rsid w:val="00176815"/>
    <w:rsid w:val="002E092A"/>
    <w:rsid w:val="003D207A"/>
    <w:rsid w:val="003F2B90"/>
    <w:rsid w:val="00404DFB"/>
    <w:rsid w:val="00421AB0"/>
    <w:rsid w:val="00451EB3"/>
    <w:rsid w:val="004D3830"/>
    <w:rsid w:val="004D72CE"/>
    <w:rsid w:val="00526D95"/>
    <w:rsid w:val="00566A6F"/>
    <w:rsid w:val="005F6DC4"/>
    <w:rsid w:val="006167A0"/>
    <w:rsid w:val="00627932"/>
    <w:rsid w:val="006555B6"/>
    <w:rsid w:val="00666461"/>
    <w:rsid w:val="0070591E"/>
    <w:rsid w:val="007B5B9A"/>
    <w:rsid w:val="007F175B"/>
    <w:rsid w:val="008158DB"/>
    <w:rsid w:val="008273CD"/>
    <w:rsid w:val="008D1BD3"/>
    <w:rsid w:val="008F2D46"/>
    <w:rsid w:val="00914B2A"/>
    <w:rsid w:val="009D55E5"/>
    <w:rsid w:val="009E0BAA"/>
    <w:rsid w:val="00A2263E"/>
    <w:rsid w:val="00A32A79"/>
    <w:rsid w:val="00AE0B35"/>
    <w:rsid w:val="00C65341"/>
    <w:rsid w:val="00C727BD"/>
    <w:rsid w:val="00D95B23"/>
    <w:rsid w:val="00DA0F26"/>
    <w:rsid w:val="00DD2FB9"/>
    <w:rsid w:val="00DD69FB"/>
    <w:rsid w:val="00DF4307"/>
    <w:rsid w:val="00E11D56"/>
    <w:rsid w:val="00E557A9"/>
    <w:rsid w:val="00E955FD"/>
    <w:rsid w:val="00ED62C3"/>
    <w:rsid w:val="00F25918"/>
    <w:rsid w:val="00F62829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503F"/>
  <w15:chartTrackingRefBased/>
  <w15:docId w15:val="{01ECEF70-1B1F-475A-B3BC-9C9FE4F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PC-Klongtan</dc:creator>
  <cp:keywords/>
  <dc:description/>
  <cp:lastModifiedBy>PC-Klongtan</cp:lastModifiedBy>
  <cp:revision>7</cp:revision>
  <cp:lastPrinted>2023-05-18T11:21:00Z</cp:lastPrinted>
  <dcterms:created xsi:type="dcterms:W3CDTF">2024-03-19T07:29:00Z</dcterms:created>
  <dcterms:modified xsi:type="dcterms:W3CDTF">2024-03-24T07:03:00Z</dcterms:modified>
</cp:coreProperties>
</file>